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DFF6" w14:textId="77777777" w:rsidR="00F4788F" w:rsidRPr="0054558D" w:rsidRDefault="00F4788F" w:rsidP="00F4788F">
      <w:pPr>
        <w:jc w:val="right"/>
      </w:pPr>
      <w:r w:rsidRPr="0054558D">
        <w:t>Zał. nr 2</w:t>
      </w:r>
    </w:p>
    <w:p w14:paraId="5CC0C1D9" w14:textId="77777777" w:rsidR="00391BD3" w:rsidRPr="0054558D" w:rsidRDefault="00391BD3" w:rsidP="00C11068">
      <w:r w:rsidRPr="0054558D">
        <w:t>/pieczęć/</w:t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="00F4788F" w:rsidRPr="0054558D">
        <w:tab/>
      </w:r>
      <w:r w:rsidR="00F4788F" w:rsidRPr="0054558D">
        <w:tab/>
      </w:r>
      <w:r w:rsidRPr="0054558D">
        <w:tab/>
      </w:r>
      <w:r w:rsidRPr="0054558D">
        <w:tab/>
        <w:t xml:space="preserve"> </w:t>
      </w:r>
    </w:p>
    <w:p w14:paraId="69D987BB" w14:textId="77777777" w:rsidR="00391BD3" w:rsidRPr="0054558D" w:rsidRDefault="00391BD3" w:rsidP="00391BD3">
      <w:r w:rsidRPr="0054558D">
        <w:t>znak sprawy:</w:t>
      </w:r>
    </w:p>
    <w:p w14:paraId="59391255" w14:textId="77777777" w:rsidR="00677DCB" w:rsidRPr="0054558D" w:rsidRDefault="00677DCB" w:rsidP="00391BD3"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  <w:t>Nazwa oferenta – Wykonawcy:</w:t>
      </w:r>
    </w:p>
    <w:p w14:paraId="7D813B50" w14:textId="77777777" w:rsidR="00677DCB" w:rsidRPr="0054558D" w:rsidRDefault="00677DCB" w:rsidP="00391BD3"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  <w:t>..............................................................</w:t>
      </w:r>
    </w:p>
    <w:p w14:paraId="61CD769A" w14:textId="77777777" w:rsidR="00677DCB" w:rsidRPr="0054558D" w:rsidRDefault="00677DCB" w:rsidP="00391BD3"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  <w:t>..............................................................</w:t>
      </w:r>
    </w:p>
    <w:p w14:paraId="224BEC9B" w14:textId="77777777" w:rsidR="00677DCB" w:rsidRPr="0054558D" w:rsidRDefault="00677DCB" w:rsidP="00391BD3"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  <w:t>adres:</w:t>
      </w:r>
    </w:p>
    <w:p w14:paraId="55C0B70C" w14:textId="77777777" w:rsidR="00677DCB" w:rsidRPr="0054558D" w:rsidRDefault="00677DCB" w:rsidP="00391BD3"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  <w:t>..............................................................</w:t>
      </w:r>
    </w:p>
    <w:p w14:paraId="5D3B1ECD" w14:textId="77777777" w:rsidR="00677DCB" w:rsidRPr="0054558D" w:rsidRDefault="00677DCB" w:rsidP="00391BD3"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</w:r>
      <w:r w:rsidRPr="0054558D">
        <w:tab/>
        <w:t>..............................................................</w:t>
      </w:r>
    </w:p>
    <w:p w14:paraId="40197757" w14:textId="77777777" w:rsidR="00391BD3" w:rsidRPr="0054558D" w:rsidRDefault="00391BD3" w:rsidP="00391BD3"/>
    <w:p w14:paraId="2C04086B" w14:textId="77777777" w:rsidR="00416E1D" w:rsidRPr="0054558D" w:rsidRDefault="00416E1D" w:rsidP="00416E1D">
      <w:pPr>
        <w:jc w:val="center"/>
      </w:pPr>
      <w:r w:rsidRPr="0054558D">
        <w:t>(WZÓR)</w:t>
      </w:r>
    </w:p>
    <w:p w14:paraId="31C3B31C" w14:textId="77777777" w:rsidR="00F4788F" w:rsidRPr="0054558D" w:rsidRDefault="00391BD3" w:rsidP="00F4788F">
      <w:pPr>
        <w:jc w:val="center"/>
        <w:rPr>
          <w:rFonts w:cs="Arial"/>
          <w:b/>
          <w:bCs/>
        </w:rPr>
      </w:pPr>
      <w:r w:rsidRPr="0054558D">
        <w:rPr>
          <w:b/>
        </w:rPr>
        <w:t>ZAPROSZENIE DO ZŁOŻENIA OFERTY</w:t>
      </w:r>
      <w:r w:rsidR="00F4788F" w:rsidRPr="0054558D">
        <w:rPr>
          <w:rFonts w:cs="Arial"/>
          <w:b/>
          <w:bCs/>
        </w:rPr>
        <w:t xml:space="preserve"> </w:t>
      </w:r>
    </w:p>
    <w:p w14:paraId="3BBB0287" w14:textId="77777777" w:rsidR="00416E1D" w:rsidRPr="0054558D" w:rsidRDefault="00F4788F" w:rsidP="00F4788F">
      <w:pPr>
        <w:jc w:val="center"/>
        <w:rPr>
          <w:rFonts w:cs="Arial"/>
          <w:b/>
          <w:bCs/>
          <w:sz w:val="22"/>
          <w:szCs w:val="22"/>
        </w:rPr>
      </w:pPr>
      <w:r w:rsidRPr="0054558D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105CC837" w14:textId="77777777" w:rsidR="00B42CD3" w:rsidRPr="0054558D" w:rsidRDefault="00F4788F" w:rsidP="00B42CD3">
      <w:pPr>
        <w:jc w:val="center"/>
        <w:rPr>
          <w:rFonts w:cs="Arial"/>
          <w:b/>
          <w:bCs/>
          <w:sz w:val="22"/>
          <w:szCs w:val="22"/>
        </w:rPr>
      </w:pPr>
      <w:r w:rsidRPr="0054558D">
        <w:rPr>
          <w:rFonts w:cs="Arial"/>
          <w:b/>
          <w:bCs/>
          <w:sz w:val="22"/>
          <w:szCs w:val="22"/>
        </w:rPr>
        <w:t xml:space="preserve">lub robót budowlanych przy zabytku </w:t>
      </w:r>
      <w:r w:rsidR="00B42CD3" w:rsidRPr="0054558D">
        <w:rPr>
          <w:rFonts w:cs="Arial"/>
          <w:b/>
          <w:bCs/>
          <w:sz w:val="22"/>
          <w:szCs w:val="22"/>
        </w:rPr>
        <w:t>dotowanych ze środków MWKZ w Krakowie</w:t>
      </w:r>
    </w:p>
    <w:p w14:paraId="5279B148" w14:textId="77777777" w:rsidR="00B42CD3" w:rsidRPr="0054558D" w:rsidRDefault="00B42CD3" w:rsidP="00B42CD3">
      <w:pPr>
        <w:jc w:val="center"/>
        <w:rPr>
          <w:b/>
          <w:sz w:val="22"/>
          <w:szCs w:val="22"/>
        </w:rPr>
      </w:pPr>
      <w:r w:rsidRPr="0054558D">
        <w:rPr>
          <w:rFonts w:cs="Arial"/>
          <w:b/>
          <w:bCs/>
          <w:sz w:val="22"/>
          <w:szCs w:val="22"/>
        </w:rPr>
        <w:t xml:space="preserve">/procedura konkurencyjna w trybie </w:t>
      </w:r>
      <w:r w:rsidRPr="0054558D">
        <w:rPr>
          <w:rFonts w:cs="Arial"/>
          <w:b/>
          <w:bCs/>
          <w:i/>
          <w:sz w:val="22"/>
          <w:szCs w:val="22"/>
        </w:rPr>
        <w:t>konkursu ofert</w:t>
      </w:r>
      <w:r w:rsidRPr="0054558D">
        <w:rPr>
          <w:rFonts w:cs="Arial"/>
          <w:b/>
          <w:bCs/>
          <w:sz w:val="22"/>
          <w:szCs w:val="22"/>
        </w:rPr>
        <w:t>/</w:t>
      </w:r>
    </w:p>
    <w:p w14:paraId="2193060D" w14:textId="77777777" w:rsidR="00391BD3" w:rsidRPr="0054558D" w:rsidRDefault="00391BD3" w:rsidP="00391BD3">
      <w:pPr>
        <w:jc w:val="center"/>
        <w:rPr>
          <w:b/>
        </w:rPr>
      </w:pPr>
    </w:p>
    <w:p w14:paraId="205BF3F8" w14:textId="77777777" w:rsidR="00391BD3" w:rsidRPr="0054558D" w:rsidRDefault="00090509" w:rsidP="00391BD3">
      <w:pPr>
        <w:rPr>
          <w:i/>
          <w:sz w:val="20"/>
          <w:szCs w:val="20"/>
        </w:rPr>
      </w:pPr>
      <w:r w:rsidRPr="0054558D">
        <w:rPr>
          <w:i/>
          <w:sz w:val="20"/>
          <w:szCs w:val="20"/>
        </w:rPr>
        <w:t>Właściciel lub p</w:t>
      </w:r>
      <w:r w:rsidR="00391BD3" w:rsidRPr="0054558D">
        <w:rPr>
          <w:i/>
          <w:sz w:val="20"/>
          <w:szCs w:val="20"/>
        </w:rPr>
        <w:t>osiadacz zabytku - Zamawiający:</w:t>
      </w:r>
    </w:p>
    <w:p w14:paraId="02AB435E" w14:textId="77777777" w:rsidR="00391BD3" w:rsidRPr="0054558D" w:rsidRDefault="00391BD3" w:rsidP="00391BD3">
      <w:r w:rsidRPr="0054558D">
        <w:t xml:space="preserve">Nazwa: </w:t>
      </w:r>
    </w:p>
    <w:p w14:paraId="7F44318E" w14:textId="77777777" w:rsidR="00391BD3" w:rsidRPr="0054558D" w:rsidRDefault="00391BD3" w:rsidP="00391BD3">
      <w:r w:rsidRPr="0054558D">
        <w:t>…………………………………………………………………………………………….……</w:t>
      </w:r>
    </w:p>
    <w:p w14:paraId="762E0E92" w14:textId="77777777" w:rsidR="00391BD3" w:rsidRPr="0054558D" w:rsidRDefault="00391BD3" w:rsidP="00391BD3">
      <w:r w:rsidRPr="0054558D">
        <w:t>…………………………………………………………………………………………….……</w:t>
      </w:r>
    </w:p>
    <w:p w14:paraId="5FF1DCDD" w14:textId="77777777" w:rsidR="00391BD3" w:rsidRPr="0054558D" w:rsidRDefault="00391BD3" w:rsidP="00391BD3">
      <w:pPr>
        <w:rPr>
          <w:lang w:val="es-ES"/>
        </w:rPr>
      </w:pPr>
      <w:r w:rsidRPr="0054558D">
        <w:rPr>
          <w:lang w:val="es-ES"/>
        </w:rPr>
        <w:t>adres: …………………………………………………………………………………………….……</w:t>
      </w:r>
    </w:p>
    <w:p w14:paraId="5CB304CB" w14:textId="77777777" w:rsidR="00391BD3" w:rsidRPr="0054558D" w:rsidRDefault="00391BD3" w:rsidP="00391BD3">
      <w:pPr>
        <w:rPr>
          <w:lang w:val="es-ES"/>
        </w:rPr>
      </w:pPr>
      <w:r w:rsidRPr="0054558D">
        <w:rPr>
          <w:lang w:val="es-ES"/>
        </w:rPr>
        <w:t>nr tel.: ……………………………………………………………………………………..……</w:t>
      </w:r>
    </w:p>
    <w:p w14:paraId="5ACBB8E9" w14:textId="77777777" w:rsidR="00391BD3" w:rsidRPr="0054558D" w:rsidRDefault="00391BD3" w:rsidP="00391BD3">
      <w:pPr>
        <w:rPr>
          <w:lang w:val="es-ES"/>
        </w:rPr>
      </w:pPr>
      <w:r w:rsidRPr="0054558D">
        <w:rPr>
          <w:lang w:val="es-ES"/>
        </w:rPr>
        <w:t>e-mail: …………………………………………………………………………………….……</w:t>
      </w:r>
    </w:p>
    <w:p w14:paraId="5481A254" w14:textId="77777777" w:rsidR="00391BD3" w:rsidRPr="0054558D" w:rsidRDefault="00391BD3" w:rsidP="00391BD3">
      <w:pPr>
        <w:jc w:val="center"/>
        <w:rPr>
          <w:b/>
          <w:lang w:val="es-ES"/>
        </w:rPr>
      </w:pPr>
    </w:p>
    <w:p w14:paraId="0C3D48A3" w14:textId="77777777" w:rsidR="00391BD3" w:rsidRPr="0054558D" w:rsidRDefault="00391BD3" w:rsidP="00391BD3">
      <w:pPr>
        <w:jc w:val="center"/>
        <w:rPr>
          <w:b/>
        </w:rPr>
      </w:pPr>
      <w:r w:rsidRPr="0054558D">
        <w:rPr>
          <w:b/>
        </w:rPr>
        <w:t>Z</w:t>
      </w:r>
      <w:r w:rsidR="006263AA" w:rsidRPr="0054558D">
        <w:rPr>
          <w:b/>
        </w:rPr>
        <w:t xml:space="preserve"> </w:t>
      </w:r>
      <w:r w:rsidRPr="0054558D">
        <w:rPr>
          <w:b/>
        </w:rPr>
        <w:t>A</w:t>
      </w:r>
      <w:r w:rsidR="006263AA" w:rsidRPr="0054558D">
        <w:rPr>
          <w:b/>
        </w:rPr>
        <w:t xml:space="preserve"> </w:t>
      </w:r>
      <w:r w:rsidRPr="0054558D">
        <w:rPr>
          <w:b/>
        </w:rPr>
        <w:t>P</w:t>
      </w:r>
      <w:r w:rsidR="006263AA" w:rsidRPr="0054558D">
        <w:rPr>
          <w:b/>
        </w:rPr>
        <w:t xml:space="preserve"> </w:t>
      </w:r>
      <w:r w:rsidRPr="0054558D">
        <w:rPr>
          <w:b/>
        </w:rPr>
        <w:t>R</w:t>
      </w:r>
      <w:r w:rsidR="006263AA" w:rsidRPr="0054558D">
        <w:rPr>
          <w:b/>
        </w:rPr>
        <w:t xml:space="preserve"> </w:t>
      </w:r>
      <w:r w:rsidRPr="0054558D">
        <w:rPr>
          <w:b/>
        </w:rPr>
        <w:t>A</w:t>
      </w:r>
      <w:r w:rsidR="006263AA" w:rsidRPr="0054558D">
        <w:rPr>
          <w:b/>
        </w:rPr>
        <w:t xml:space="preserve"> </w:t>
      </w:r>
      <w:r w:rsidRPr="0054558D">
        <w:rPr>
          <w:b/>
        </w:rPr>
        <w:t>S</w:t>
      </w:r>
      <w:r w:rsidR="006263AA" w:rsidRPr="0054558D">
        <w:rPr>
          <w:b/>
        </w:rPr>
        <w:t xml:space="preserve"> </w:t>
      </w:r>
      <w:r w:rsidRPr="0054558D">
        <w:rPr>
          <w:b/>
        </w:rPr>
        <w:t>Z</w:t>
      </w:r>
      <w:r w:rsidR="006263AA" w:rsidRPr="0054558D">
        <w:rPr>
          <w:b/>
        </w:rPr>
        <w:t xml:space="preserve"> </w:t>
      </w:r>
      <w:r w:rsidRPr="0054558D">
        <w:rPr>
          <w:b/>
        </w:rPr>
        <w:t>A</w:t>
      </w:r>
    </w:p>
    <w:p w14:paraId="261839B5" w14:textId="77777777" w:rsidR="00391BD3" w:rsidRPr="0054558D" w:rsidRDefault="00391BD3" w:rsidP="00391BD3">
      <w:r w:rsidRPr="0054558D">
        <w:t xml:space="preserve">do złożenia </w:t>
      </w:r>
      <w:r w:rsidR="00C11068" w:rsidRPr="0054558D">
        <w:t>oferty</w:t>
      </w:r>
      <w:r w:rsidR="006263AA" w:rsidRPr="0054558D">
        <w:t xml:space="preserve"> na wykonanie zamówienia</w:t>
      </w:r>
      <w:r w:rsidRPr="0054558D">
        <w:t xml:space="preserve"> pn.:</w:t>
      </w:r>
    </w:p>
    <w:p w14:paraId="0A6A99D7" w14:textId="77777777" w:rsidR="00391BD3" w:rsidRPr="0054558D" w:rsidRDefault="00391BD3" w:rsidP="00391BD3">
      <w:r w:rsidRPr="0054558D">
        <w:t>…….……………………………………………………………………………………………..</w:t>
      </w:r>
    </w:p>
    <w:p w14:paraId="369C92B7" w14:textId="77777777" w:rsidR="00391BD3" w:rsidRPr="0054558D" w:rsidRDefault="00391BD3" w:rsidP="00391BD3">
      <w:r w:rsidRPr="0054558D">
        <w:t>……………………………………...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</w:t>
      </w:r>
    </w:p>
    <w:p w14:paraId="2FB54681" w14:textId="77777777" w:rsidR="00416E1D" w:rsidRPr="0054558D" w:rsidRDefault="00416E1D" w:rsidP="00416E1D">
      <w:pPr>
        <w:jc w:val="both"/>
        <w:rPr>
          <w:sz w:val="22"/>
          <w:szCs w:val="22"/>
        </w:rPr>
      </w:pPr>
      <w:r w:rsidRPr="0054558D">
        <w:rPr>
          <w:bCs/>
          <w:sz w:val="22"/>
          <w:szCs w:val="22"/>
        </w:rPr>
        <w:t xml:space="preserve">procedura udzielenia zamówienia realizowana jest w trybie </w:t>
      </w:r>
      <w:r w:rsidRPr="0054558D">
        <w:rPr>
          <w:b/>
          <w:bCs/>
          <w:i/>
          <w:sz w:val="22"/>
          <w:szCs w:val="22"/>
        </w:rPr>
        <w:t xml:space="preserve">konkursu ofert </w:t>
      </w:r>
      <w:r w:rsidRPr="0054558D">
        <w:rPr>
          <w:bCs/>
          <w:sz w:val="22"/>
          <w:szCs w:val="22"/>
        </w:rPr>
        <w:t xml:space="preserve">zgodnie z </w:t>
      </w:r>
      <w:r w:rsidRPr="0054558D">
        <w:rPr>
          <w:bCs/>
          <w:i/>
          <w:sz w:val="22"/>
          <w:szCs w:val="22"/>
        </w:rPr>
        <w:t>procedurą konkurencyjną</w:t>
      </w:r>
      <w:r w:rsidRPr="0054558D">
        <w:rPr>
          <w:bCs/>
          <w:sz w:val="22"/>
          <w:szCs w:val="22"/>
        </w:rPr>
        <w:t xml:space="preserve"> obowiązującą przy wydatkowaniu środków finansowych </w:t>
      </w:r>
      <w:r w:rsidRPr="0054558D">
        <w:rPr>
          <w:sz w:val="22"/>
          <w:szCs w:val="22"/>
        </w:rPr>
        <w:t xml:space="preserve">dla zadań (zamówień) finansowanych ze środków Małopolskiego Wojewódzkiego Konserwatora Zabytków w Krakowie </w:t>
      </w:r>
      <w:r w:rsidR="007C59C5" w:rsidRPr="0054558D">
        <w:rPr>
          <w:sz w:val="22"/>
          <w:szCs w:val="22"/>
        </w:rPr>
        <w:br/>
      </w:r>
      <w:r w:rsidRPr="0054558D">
        <w:rPr>
          <w:sz w:val="22"/>
          <w:szCs w:val="22"/>
        </w:rPr>
        <w:t>w ramach udzielonych dotacji celowych</w:t>
      </w:r>
      <w:r w:rsidR="00717783" w:rsidRPr="0054558D">
        <w:rPr>
          <w:sz w:val="22"/>
          <w:szCs w:val="22"/>
        </w:rPr>
        <w:t xml:space="preserve"> na prace przy zabytkach</w:t>
      </w:r>
      <w:r w:rsidRPr="0054558D">
        <w:rPr>
          <w:sz w:val="22"/>
          <w:szCs w:val="22"/>
        </w:rPr>
        <w:t>.</w:t>
      </w:r>
    </w:p>
    <w:p w14:paraId="585E9C67" w14:textId="77777777" w:rsidR="00B00E4B" w:rsidRPr="0054558D" w:rsidRDefault="00B00E4B" w:rsidP="00B00E4B">
      <w:pPr>
        <w:jc w:val="both"/>
      </w:pPr>
      <w:r w:rsidRPr="0054558D">
        <w:rPr>
          <w:sz w:val="22"/>
          <w:szCs w:val="22"/>
        </w:rPr>
        <w:t xml:space="preserve">Wykonawca prac </w:t>
      </w:r>
      <w:r w:rsidR="007A5A91" w:rsidRPr="0054558D">
        <w:rPr>
          <w:sz w:val="22"/>
          <w:szCs w:val="22"/>
        </w:rPr>
        <w:t>winien posiadać stosowne k</w:t>
      </w:r>
      <w:r w:rsidR="007A5A91" w:rsidRPr="0054558D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7A5A91" w:rsidRPr="0054558D">
        <w:rPr>
          <w:sz w:val="22"/>
          <w:szCs w:val="22"/>
        </w:rPr>
        <w:t xml:space="preserve">ustawy z dnia 23 lipca 2003 r. </w:t>
      </w:r>
      <w:r w:rsidR="007A5A91" w:rsidRPr="0054558D">
        <w:rPr>
          <w:sz w:val="22"/>
          <w:szCs w:val="22"/>
        </w:rPr>
        <w:br/>
      </w:r>
      <w:r w:rsidR="007A5A91" w:rsidRPr="0054558D">
        <w:rPr>
          <w:i/>
          <w:sz w:val="22"/>
          <w:szCs w:val="22"/>
        </w:rPr>
        <w:t>o ochronie zabytków i opiece nad zabytkami (</w:t>
      </w:r>
      <w:r w:rsidR="007A5A91" w:rsidRPr="0054558D">
        <w:rPr>
          <w:sz w:val="22"/>
          <w:szCs w:val="22"/>
        </w:rPr>
        <w:t>tekst jednolity:</w:t>
      </w:r>
      <w:r w:rsidR="007A5A91" w:rsidRPr="0054558D">
        <w:rPr>
          <w:b/>
          <w:sz w:val="22"/>
          <w:szCs w:val="22"/>
        </w:rPr>
        <w:t xml:space="preserve"> </w:t>
      </w:r>
      <w:r w:rsidR="007A5A91" w:rsidRPr="0054558D">
        <w:rPr>
          <w:sz w:val="22"/>
          <w:szCs w:val="22"/>
        </w:rPr>
        <w:t xml:space="preserve">Dz. U z </w:t>
      </w:r>
      <w:r w:rsidR="0001479F" w:rsidRPr="0054558D">
        <w:rPr>
          <w:sz w:val="22"/>
          <w:szCs w:val="22"/>
        </w:rPr>
        <w:t>2020 r., poz. 282</w:t>
      </w:r>
      <w:r w:rsidR="007A5A91" w:rsidRPr="0054558D">
        <w:rPr>
          <w:sz w:val="22"/>
          <w:szCs w:val="22"/>
        </w:rPr>
        <w:t>) zgodne z rodzajem prac będących przedmiotem zamówienia.</w:t>
      </w:r>
    </w:p>
    <w:p w14:paraId="40A2F794" w14:textId="77777777" w:rsidR="00416E1D" w:rsidRPr="0054558D" w:rsidRDefault="00416E1D" w:rsidP="00416E1D">
      <w:pPr>
        <w:jc w:val="both"/>
        <w:rPr>
          <w:sz w:val="22"/>
          <w:szCs w:val="22"/>
        </w:rPr>
      </w:pPr>
    </w:p>
    <w:p w14:paraId="4700D2A4" w14:textId="77777777" w:rsidR="00391BD3" w:rsidRPr="0054558D" w:rsidRDefault="00391BD3" w:rsidP="00391BD3">
      <w:r w:rsidRPr="0054558D">
        <w:t xml:space="preserve">1. Opis sposobu przygotowania </w:t>
      </w:r>
      <w:r w:rsidR="00C11068" w:rsidRPr="0054558D">
        <w:t>oferty</w:t>
      </w:r>
      <w:r w:rsidRPr="0054558D">
        <w:t>:</w:t>
      </w:r>
    </w:p>
    <w:p w14:paraId="059DAA4F" w14:textId="77777777" w:rsidR="00391BD3" w:rsidRPr="0054558D" w:rsidRDefault="00391BD3" w:rsidP="00391BD3">
      <w:r w:rsidRPr="0054558D">
        <w:t>a) Należy ją złożyć w nieprzejrzystej i zamkniętej kopercie,</w:t>
      </w:r>
    </w:p>
    <w:p w14:paraId="0C9B4C2E" w14:textId="77777777" w:rsidR="00391BD3" w:rsidRPr="0054558D" w:rsidRDefault="00391BD3" w:rsidP="00391BD3">
      <w:r w:rsidRPr="0054558D">
        <w:t xml:space="preserve">b) Na kopercie należy umieścić nazwę i adres Zamawiającego, nazwę i adres wykonawcy oraz napis: </w:t>
      </w:r>
      <w:r w:rsidR="00C11068" w:rsidRPr="0054558D">
        <w:t>oferta</w:t>
      </w:r>
      <w:r w:rsidRPr="0054558D">
        <w:t xml:space="preserve"> na wykonanie za</w:t>
      </w:r>
      <w:r w:rsidR="00090509" w:rsidRPr="0054558D">
        <w:t>mówienia</w:t>
      </w:r>
      <w:r w:rsidRPr="0054558D">
        <w:t xml:space="preserve"> pn.</w:t>
      </w:r>
    </w:p>
    <w:p w14:paraId="3CC62C05" w14:textId="77777777" w:rsidR="00391BD3" w:rsidRPr="0054558D" w:rsidRDefault="00090509" w:rsidP="00391BD3">
      <w:r w:rsidRPr="0054558D">
        <w:t>..</w:t>
      </w:r>
      <w:r w:rsidR="00391BD3" w:rsidRPr="0054558D">
        <w:t>…………………………………………………………………………….....................………</w:t>
      </w:r>
    </w:p>
    <w:p w14:paraId="19939535" w14:textId="77777777" w:rsidR="00391BD3" w:rsidRPr="0054558D" w:rsidRDefault="00391BD3" w:rsidP="00391BD3">
      <w:r w:rsidRPr="0054558D">
        <w:t>………………………………………………………………………………………………...……………………………………………………………………………………...........................</w:t>
      </w:r>
    </w:p>
    <w:p w14:paraId="4DCFE07B" w14:textId="77777777" w:rsidR="00391BD3" w:rsidRPr="0054558D" w:rsidRDefault="00391BD3" w:rsidP="00391BD3">
      <w:r w:rsidRPr="0054558D">
        <w:t>c) Ceny w niej podane mają być wyrażone cyfrowo i słownie,</w:t>
      </w:r>
    </w:p>
    <w:p w14:paraId="3AE39A70" w14:textId="77777777" w:rsidR="00391BD3" w:rsidRPr="0054558D" w:rsidRDefault="00391BD3" w:rsidP="00391BD3">
      <w:r w:rsidRPr="0054558D">
        <w:t>d) Ma być napisana w języku polskim, czytelnie i trwałą techniką,</w:t>
      </w:r>
    </w:p>
    <w:p w14:paraId="48A886AA" w14:textId="77777777" w:rsidR="00391BD3" w:rsidRPr="0054558D" w:rsidRDefault="00391BD3" w:rsidP="00391BD3">
      <w:r w:rsidRPr="0054558D">
        <w:t>e) Ma obejmować całość zamówienia (zadania).</w:t>
      </w:r>
    </w:p>
    <w:p w14:paraId="044308A5" w14:textId="77777777" w:rsidR="00391BD3" w:rsidRPr="0054558D" w:rsidRDefault="00391BD3" w:rsidP="00391BD3">
      <w:r w:rsidRPr="0054558D">
        <w:t>2. Opis przedmiotu zamówienia:</w:t>
      </w:r>
    </w:p>
    <w:p w14:paraId="1AAF501A" w14:textId="77777777" w:rsidR="00391BD3" w:rsidRPr="0054558D" w:rsidRDefault="00391BD3" w:rsidP="00391BD3">
      <w:r w:rsidRPr="0054558D">
        <w:t>………………………………………………………………………………………..............…</w:t>
      </w:r>
    </w:p>
    <w:p w14:paraId="52A0A4B9" w14:textId="77777777" w:rsidR="00391BD3" w:rsidRPr="0054558D" w:rsidRDefault="00391BD3" w:rsidP="00391BD3">
      <w:r w:rsidRPr="0054558D">
        <w:lastRenderedPageBreak/>
        <w:t>………………………………………………………………………………..…………………………………………………………………………………………………..…………………</w:t>
      </w:r>
    </w:p>
    <w:p w14:paraId="77DC3EA5" w14:textId="77777777" w:rsidR="00391BD3" w:rsidRPr="0054558D" w:rsidRDefault="00391BD3" w:rsidP="00391BD3">
      <w:r w:rsidRPr="0054558D">
        <w:t>3. Wymagany termin realizacji umowy: do ………………………………</w:t>
      </w:r>
      <w:r w:rsidR="00677DCB" w:rsidRPr="0054558D">
        <w:t>.........................</w:t>
      </w:r>
      <w:r w:rsidRPr="0054558D">
        <w:t>……</w:t>
      </w:r>
    </w:p>
    <w:p w14:paraId="575C404B" w14:textId="77777777" w:rsidR="00391BD3" w:rsidRPr="0054558D" w:rsidRDefault="00391BD3" w:rsidP="00391BD3">
      <w:r w:rsidRPr="0054558D">
        <w:t>4. Przy wyborze propozycji do realizacji zamawiają</w:t>
      </w:r>
      <w:r w:rsidR="00677DCB" w:rsidRPr="0054558D">
        <w:t>cy będzie się kierował następującymi kryteriami</w:t>
      </w:r>
      <w:r w:rsidRPr="0054558D">
        <w:t>:</w:t>
      </w:r>
    </w:p>
    <w:p w14:paraId="091B5CEF" w14:textId="77777777" w:rsidR="005D76C2" w:rsidRPr="0054558D" w:rsidRDefault="005D76C2" w:rsidP="005D76C2">
      <w:r w:rsidRPr="0054558D">
        <w:t xml:space="preserve">CENA:  ......................................  /waga kryterium oceny - min. 75%/ </w:t>
      </w:r>
    </w:p>
    <w:p w14:paraId="79C8EE93" w14:textId="77777777" w:rsidR="005D76C2" w:rsidRPr="0054558D" w:rsidRDefault="005D76C2" w:rsidP="005D76C2">
      <w:r w:rsidRPr="0054558D">
        <w:t xml:space="preserve">Warunki gwarancji /min. 5 lat/: .......................... </w:t>
      </w:r>
    </w:p>
    <w:p w14:paraId="2C756E9F" w14:textId="77777777" w:rsidR="005D76C2" w:rsidRPr="0054558D" w:rsidRDefault="005D76C2" w:rsidP="005D76C2">
      <w:r w:rsidRPr="0054558D">
        <w:t>Inne:..............................................................................................................................................</w:t>
      </w:r>
    </w:p>
    <w:p w14:paraId="30218EEC" w14:textId="77777777" w:rsidR="005D76C2" w:rsidRPr="0054558D" w:rsidRDefault="005D76C2" w:rsidP="005D76C2">
      <w:r w:rsidRPr="0054558D">
        <w:t>.......................................................................................................................................................</w:t>
      </w:r>
    </w:p>
    <w:p w14:paraId="1274C050" w14:textId="77777777" w:rsidR="00FC1A5C" w:rsidRPr="0054558D" w:rsidRDefault="00FC1A5C" w:rsidP="00FC1A5C">
      <w:r w:rsidRPr="0054558D">
        <w:t xml:space="preserve">5. </w:t>
      </w:r>
      <w:r w:rsidR="00C11068" w:rsidRPr="0054558D">
        <w:t>Oferta</w:t>
      </w:r>
      <w:r w:rsidRPr="0054558D">
        <w:t xml:space="preserve"> ma zawierać następujące dokumenty:</w:t>
      </w:r>
    </w:p>
    <w:p w14:paraId="240288F8" w14:textId="77777777" w:rsidR="005D76C2" w:rsidRPr="0054558D" w:rsidRDefault="005D76C2" w:rsidP="005D76C2">
      <w:pPr>
        <w:rPr>
          <w:sz w:val="22"/>
          <w:szCs w:val="22"/>
        </w:rPr>
      </w:pPr>
      <w:r w:rsidRPr="0054558D">
        <w:rPr>
          <w:sz w:val="22"/>
          <w:szCs w:val="22"/>
        </w:rPr>
        <w:t xml:space="preserve">a) </w:t>
      </w:r>
      <w:r w:rsidRPr="0054558D">
        <w:rPr>
          <w:i/>
          <w:sz w:val="22"/>
          <w:szCs w:val="22"/>
        </w:rPr>
        <w:t>Formularz ofertowy</w:t>
      </w:r>
      <w:r w:rsidRPr="0054558D">
        <w:rPr>
          <w:sz w:val="22"/>
          <w:szCs w:val="22"/>
        </w:rPr>
        <w:t xml:space="preserve"> wg załączonego wzoru,</w:t>
      </w:r>
    </w:p>
    <w:p w14:paraId="104D45A6" w14:textId="77777777" w:rsidR="005D76C2" w:rsidRPr="0054558D" w:rsidRDefault="005D76C2" w:rsidP="005D76C2">
      <w:pPr>
        <w:rPr>
          <w:sz w:val="22"/>
          <w:szCs w:val="22"/>
        </w:rPr>
      </w:pPr>
      <w:r w:rsidRPr="0054558D">
        <w:rPr>
          <w:sz w:val="22"/>
          <w:szCs w:val="22"/>
        </w:rPr>
        <w:t>b) kosztorys ofertowy na wykonanie prac objętych zamówieniem</w:t>
      </w:r>
    </w:p>
    <w:p w14:paraId="7F75A394" w14:textId="77777777" w:rsidR="005D76C2" w:rsidRPr="0054558D" w:rsidRDefault="005D76C2" w:rsidP="005D76C2">
      <w:pPr>
        <w:jc w:val="both"/>
        <w:rPr>
          <w:sz w:val="22"/>
          <w:szCs w:val="22"/>
        </w:rPr>
      </w:pPr>
      <w:r w:rsidRPr="0054558D">
        <w:rPr>
          <w:sz w:val="22"/>
          <w:szCs w:val="22"/>
        </w:rPr>
        <w:t>c) wykaz prac obrazujący doświadczenie w wykonywaniu prac jak w zamówieniu,</w:t>
      </w:r>
    </w:p>
    <w:p w14:paraId="5F116065" w14:textId="77777777" w:rsidR="005D76C2" w:rsidRPr="0054558D" w:rsidRDefault="005D76C2" w:rsidP="005D76C2">
      <w:pPr>
        <w:jc w:val="both"/>
        <w:rPr>
          <w:sz w:val="22"/>
          <w:szCs w:val="22"/>
        </w:rPr>
      </w:pPr>
      <w:r w:rsidRPr="0054558D">
        <w:rPr>
          <w:sz w:val="22"/>
          <w:szCs w:val="22"/>
        </w:rPr>
        <w:t>d) Wypełniony i zaparafowany wzór umowy,</w:t>
      </w:r>
    </w:p>
    <w:p w14:paraId="38ABF7CE" w14:textId="77777777" w:rsidR="005D76C2" w:rsidRPr="0054558D" w:rsidRDefault="005D76C2" w:rsidP="005D76C2">
      <w:pPr>
        <w:jc w:val="both"/>
        <w:rPr>
          <w:sz w:val="22"/>
          <w:szCs w:val="22"/>
        </w:rPr>
      </w:pPr>
      <w:r w:rsidRPr="0054558D">
        <w:rPr>
          <w:sz w:val="22"/>
          <w:szCs w:val="22"/>
        </w:rPr>
        <w:t xml:space="preserve">e) *Kserokopię dokumentu potwierdzającego posiadanie uprawnień budowlanych w zakresie odpowiadającym przedmiotowi zamówienia potwierdzoną przez wykonawcę </w:t>
      </w:r>
      <w:r w:rsidRPr="0054558D">
        <w:rPr>
          <w:i/>
          <w:sz w:val="22"/>
          <w:szCs w:val="22"/>
        </w:rPr>
        <w:t xml:space="preserve">za zgodność </w:t>
      </w:r>
      <w:r w:rsidRPr="0054558D">
        <w:rPr>
          <w:i/>
          <w:sz w:val="22"/>
          <w:szCs w:val="22"/>
        </w:rPr>
        <w:br/>
        <w:t>z oryginałem</w:t>
      </w:r>
      <w:r w:rsidRPr="0054558D">
        <w:rPr>
          <w:sz w:val="22"/>
          <w:szCs w:val="22"/>
        </w:rPr>
        <w:t xml:space="preserve"> (*dot. robót budowlanych),</w:t>
      </w:r>
    </w:p>
    <w:p w14:paraId="384E7001" w14:textId="77777777" w:rsidR="005D76C2" w:rsidRPr="0054558D" w:rsidRDefault="005D76C2" w:rsidP="005D76C2">
      <w:pPr>
        <w:jc w:val="both"/>
        <w:rPr>
          <w:sz w:val="22"/>
          <w:szCs w:val="22"/>
        </w:rPr>
      </w:pPr>
      <w:r w:rsidRPr="0054558D">
        <w:rPr>
          <w:sz w:val="22"/>
          <w:szCs w:val="22"/>
        </w:rPr>
        <w:t xml:space="preserve">f) **uwierzytelnioną </w:t>
      </w:r>
      <w:r w:rsidRPr="0054558D">
        <w:rPr>
          <w:i/>
          <w:sz w:val="22"/>
          <w:szCs w:val="22"/>
        </w:rPr>
        <w:t>za zgodność z oryginałem</w:t>
      </w:r>
      <w:r w:rsidRPr="0054558D">
        <w:rPr>
          <w:sz w:val="22"/>
          <w:szCs w:val="22"/>
        </w:rPr>
        <w:t xml:space="preserve"> kserokopię dyplomu ASP potwierdzającego uzyskanie kwalifikacji do wykonywania prac jak w zamówieniu (**dot. prac konserwatorskich)</w:t>
      </w:r>
    </w:p>
    <w:p w14:paraId="342BABDC" w14:textId="77777777" w:rsidR="005D76C2" w:rsidRPr="0054558D" w:rsidRDefault="005D76C2" w:rsidP="00391BD3"/>
    <w:p w14:paraId="0A6CD411" w14:textId="77777777" w:rsidR="00391BD3" w:rsidRPr="0054558D" w:rsidRDefault="00391BD3" w:rsidP="00391BD3">
      <w:r w:rsidRPr="0054558D">
        <w:t>6. Opis sposobu obliczania ceny w składanej propozycji cenowej:</w:t>
      </w:r>
    </w:p>
    <w:p w14:paraId="0C104C0C" w14:textId="77777777" w:rsidR="00391BD3" w:rsidRPr="0054558D" w:rsidRDefault="00391BD3" w:rsidP="00391BD3">
      <w:pPr>
        <w:rPr>
          <w:sz w:val="22"/>
          <w:szCs w:val="22"/>
        </w:rPr>
      </w:pPr>
      <w:r w:rsidRPr="0054558D">
        <w:rPr>
          <w:sz w:val="22"/>
          <w:szCs w:val="22"/>
        </w:rPr>
        <w:t xml:space="preserve">W cenę propozycji </w:t>
      </w:r>
      <w:r w:rsidR="00677DCB" w:rsidRPr="0054558D">
        <w:rPr>
          <w:sz w:val="22"/>
          <w:szCs w:val="22"/>
        </w:rPr>
        <w:t>należy</w:t>
      </w:r>
      <w:r w:rsidRPr="0054558D">
        <w:rPr>
          <w:sz w:val="22"/>
          <w:szCs w:val="22"/>
        </w:rPr>
        <w:t xml:space="preserve"> wliczyć:</w:t>
      </w:r>
    </w:p>
    <w:p w14:paraId="684220DA" w14:textId="77777777" w:rsidR="00391BD3" w:rsidRPr="0054558D" w:rsidRDefault="00391BD3" w:rsidP="00391BD3">
      <w:pPr>
        <w:rPr>
          <w:sz w:val="22"/>
          <w:szCs w:val="22"/>
        </w:rPr>
      </w:pPr>
      <w:r w:rsidRPr="0054558D">
        <w:rPr>
          <w:sz w:val="22"/>
          <w:szCs w:val="22"/>
        </w:rPr>
        <w:t>• Wartość usług/robót budowlanych określoną w oparciu o przedmiot</w:t>
      </w:r>
      <w:r w:rsidR="00F44B04" w:rsidRPr="0054558D">
        <w:rPr>
          <w:sz w:val="22"/>
          <w:szCs w:val="22"/>
        </w:rPr>
        <w:t xml:space="preserve"> </w:t>
      </w:r>
      <w:r w:rsidRPr="0054558D">
        <w:rPr>
          <w:sz w:val="22"/>
          <w:szCs w:val="22"/>
        </w:rPr>
        <w:t>zamówienia,</w:t>
      </w:r>
    </w:p>
    <w:p w14:paraId="4BF349C0" w14:textId="77777777" w:rsidR="00391BD3" w:rsidRPr="0054558D" w:rsidRDefault="00391BD3" w:rsidP="00391BD3">
      <w:pPr>
        <w:rPr>
          <w:sz w:val="22"/>
          <w:szCs w:val="22"/>
        </w:rPr>
      </w:pPr>
      <w:r w:rsidRPr="0054558D">
        <w:rPr>
          <w:sz w:val="22"/>
          <w:szCs w:val="22"/>
        </w:rPr>
        <w:t>• Obowiązujący podatek od towarów i usług.</w:t>
      </w:r>
    </w:p>
    <w:p w14:paraId="4F611C92" w14:textId="77777777" w:rsidR="00391BD3" w:rsidRPr="0054558D" w:rsidRDefault="00391BD3" w:rsidP="00391BD3">
      <w:pPr>
        <w:rPr>
          <w:sz w:val="22"/>
          <w:szCs w:val="22"/>
        </w:rPr>
      </w:pPr>
      <w:r w:rsidRPr="0054558D">
        <w:rPr>
          <w:sz w:val="22"/>
          <w:szCs w:val="22"/>
        </w:rPr>
        <w:t xml:space="preserve">Cena podana przez Wykonawcę za </w:t>
      </w:r>
      <w:r w:rsidR="00F44B04" w:rsidRPr="0054558D">
        <w:rPr>
          <w:sz w:val="22"/>
          <w:szCs w:val="22"/>
        </w:rPr>
        <w:t>wykonanie zamówienia</w:t>
      </w:r>
      <w:r w:rsidRPr="0054558D">
        <w:rPr>
          <w:sz w:val="22"/>
          <w:szCs w:val="22"/>
        </w:rPr>
        <w:t xml:space="preserve"> jest obowiązująca przez</w:t>
      </w:r>
      <w:r w:rsidR="00090509" w:rsidRPr="0054558D">
        <w:rPr>
          <w:sz w:val="22"/>
          <w:szCs w:val="22"/>
        </w:rPr>
        <w:t xml:space="preserve"> </w:t>
      </w:r>
      <w:r w:rsidRPr="0054558D">
        <w:rPr>
          <w:sz w:val="22"/>
          <w:szCs w:val="22"/>
        </w:rPr>
        <w:t xml:space="preserve">okres </w:t>
      </w:r>
      <w:r w:rsidR="00677DCB" w:rsidRPr="0054558D">
        <w:rPr>
          <w:sz w:val="22"/>
          <w:szCs w:val="22"/>
        </w:rPr>
        <w:t>ważności</w:t>
      </w:r>
      <w:r w:rsidRPr="0054558D">
        <w:rPr>
          <w:sz w:val="22"/>
          <w:szCs w:val="22"/>
        </w:rPr>
        <w:t xml:space="preserve"> umowy i nie będzie podlegała waloryzacji w okresie jej trwania.</w:t>
      </w:r>
    </w:p>
    <w:p w14:paraId="5B91F45D" w14:textId="77777777" w:rsidR="00391BD3" w:rsidRPr="0054558D" w:rsidRDefault="00F44B04" w:rsidP="00391BD3">
      <w:pPr>
        <w:rPr>
          <w:sz w:val="22"/>
          <w:szCs w:val="22"/>
        </w:rPr>
      </w:pPr>
      <w:r w:rsidRPr="0054558D">
        <w:rPr>
          <w:sz w:val="22"/>
          <w:szCs w:val="22"/>
        </w:rPr>
        <w:t>Zamawiający wybierze ofertę</w:t>
      </w:r>
      <w:r w:rsidR="00391BD3" w:rsidRPr="0054558D">
        <w:rPr>
          <w:sz w:val="22"/>
          <w:szCs w:val="22"/>
        </w:rPr>
        <w:t xml:space="preserve"> odpowiadającą wszystkim postawionym przez</w:t>
      </w:r>
      <w:r w:rsidR="00D46B47" w:rsidRPr="0054558D">
        <w:rPr>
          <w:sz w:val="22"/>
          <w:szCs w:val="22"/>
        </w:rPr>
        <w:t xml:space="preserve"> </w:t>
      </w:r>
      <w:r w:rsidR="00391BD3" w:rsidRPr="0054558D">
        <w:rPr>
          <w:sz w:val="22"/>
          <w:szCs w:val="22"/>
        </w:rPr>
        <w:t>niego wymogom o</w:t>
      </w:r>
      <w:r w:rsidR="00677DCB" w:rsidRPr="0054558D">
        <w:rPr>
          <w:sz w:val="22"/>
          <w:szCs w:val="22"/>
        </w:rPr>
        <w:t>raz ofertę przedstawiającą najkorzystniejszy bilans ceny i innych określonych przez Zamawiającego kryteriów</w:t>
      </w:r>
      <w:r w:rsidRPr="0054558D">
        <w:rPr>
          <w:sz w:val="22"/>
          <w:szCs w:val="22"/>
        </w:rPr>
        <w:t>.</w:t>
      </w:r>
      <w:r w:rsidR="00677DCB" w:rsidRPr="0054558D">
        <w:rPr>
          <w:sz w:val="22"/>
          <w:szCs w:val="22"/>
        </w:rPr>
        <w:t xml:space="preserve"> </w:t>
      </w:r>
    </w:p>
    <w:p w14:paraId="09588023" w14:textId="77777777" w:rsidR="00391BD3" w:rsidRPr="0054558D" w:rsidRDefault="00391BD3" w:rsidP="00391BD3">
      <w:r w:rsidRPr="0054558D">
        <w:t xml:space="preserve">7. Miejsce i termin </w:t>
      </w:r>
      <w:r w:rsidR="00677DCB" w:rsidRPr="0054558D">
        <w:t>złożenia</w:t>
      </w:r>
      <w:r w:rsidRPr="0054558D">
        <w:t xml:space="preserve"> </w:t>
      </w:r>
      <w:r w:rsidR="00F44B04" w:rsidRPr="0054558D">
        <w:t>oferty</w:t>
      </w:r>
      <w:r w:rsidRPr="0054558D">
        <w:t>:</w:t>
      </w:r>
    </w:p>
    <w:p w14:paraId="233864DB" w14:textId="77777777" w:rsidR="00391BD3" w:rsidRPr="0054558D" w:rsidRDefault="00F44B04" w:rsidP="00391BD3">
      <w:r w:rsidRPr="0054558D">
        <w:t>Ofertę</w:t>
      </w:r>
      <w:r w:rsidR="00391BD3" w:rsidRPr="0054558D">
        <w:t xml:space="preserve"> </w:t>
      </w:r>
      <w:r w:rsidR="00677DCB" w:rsidRPr="0054558D">
        <w:t>należy</w:t>
      </w:r>
      <w:r w:rsidR="00391BD3" w:rsidRPr="0054558D">
        <w:t xml:space="preserve"> </w:t>
      </w:r>
      <w:r w:rsidR="00677DCB" w:rsidRPr="0054558D">
        <w:t>złożyć</w:t>
      </w:r>
      <w:r w:rsidR="00391BD3" w:rsidRPr="0054558D">
        <w:t xml:space="preserve"> w terminie do dnia ……………………… do</w:t>
      </w:r>
      <w:r w:rsidR="00717783" w:rsidRPr="0054558D">
        <w:t xml:space="preserve"> </w:t>
      </w:r>
      <w:r w:rsidR="00391BD3" w:rsidRPr="0054558D">
        <w:t>godziny …</w:t>
      </w:r>
      <w:r w:rsidR="00717783" w:rsidRPr="0054558D">
        <w:t>...</w:t>
      </w:r>
      <w:r w:rsidR="00391BD3" w:rsidRPr="0054558D">
        <w:t xml:space="preserve"> w zaklejonej kopercie (jak w pkt. 1b).</w:t>
      </w:r>
    </w:p>
    <w:p w14:paraId="4581EA7E" w14:textId="77777777" w:rsidR="00391BD3" w:rsidRPr="0054558D" w:rsidRDefault="00F44B04" w:rsidP="00391BD3">
      <w:pPr>
        <w:rPr>
          <w:sz w:val="22"/>
          <w:szCs w:val="22"/>
        </w:rPr>
      </w:pPr>
      <w:r w:rsidRPr="0054558D">
        <w:rPr>
          <w:sz w:val="22"/>
          <w:szCs w:val="22"/>
        </w:rPr>
        <w:t>Oferta</w:t>
      </w:r>
      <w:r w:rsidR="00391BD3" w:rsidRPr="0054558D">
        <w:rPr>
          <w:sz w:val="22"/>
          <w:szCs w:val="22"/>
        </w:rPr>
        <w:t xml:space="preserve"> otrzymana przez zamawiającego po terminie podanym </w:t>
      </w:r>
      <w:r w:rsidR="00677DCB" w:rsidRPr="0054558D">
        <w:rPr>
          <w:sz w:val="22"/>
          <w:szCs w:val="22"/>
        </w:rPr>
        <w:t>powyżej</w:t>
      </w:r>
      <w:r w:rsidR="00391BD3" w:rsidRPr="0054558D">
        <w:rPr>
          <w:sz w:val="22"/>
          <w:szCs w:val="22"/>
        </w:rPr>
        <w:t xml:space="preserve"> zostanie</w:t>
      </w:r>
      <w:r w:rsidR="00D46B47" w:rsidRPr="0054558D">
        <w:rPr>
          <w:sz w:val="22"/>
          <w:szCs w:val="22"/>
        </w:rPr>
        <w:t xml:space="preserve"> </w:t>
      </w:r>
      <w:r w:rsidR="00391BD3" w:rsidRPr="0054558D">
        <w:rPr>
          <w:sz w:val="22"/>
          <w:szCs w:val="22"/>
        </w:rPr>
        <w:t>zwrócona wykonawcy bez jej otwarcia. W</w:t>
      </w:r>
      <w:r w:rsidR="00677DCB" w:rsidRPr="0054558D">
        <w:rPr>
          <w:sz w:val="22"/>
          <w:szCs w:val="22"/>
        </w:rPr>
        <w:t>ykonawca moż</w:t>
      </w:r>
      <w:r w:rsidR="00391BD3" w:rsidRPr="0054558D">
        <w:rPr>
          <w:sz w:val="22"/>
          <w:szCs w:val="22"/>
        </w:rPr>
        <w:t>e wprowadzić zmiany lub</w:t>
      </w:r>
      <w:r w:rsidR="00D46B47" w:rsidRPr="0054558D">
        <w:rPr>
          <w:sz w:val="22"/>
          <w:szCs w:val="22"/>
        </w:rPr>
        <w:t xml:space="preserve"> </w:t>
      </w:r>
      <w:r w:rsidR="00391BD3" w:rsidRPr="0054558D">
        <w:rPr>
          <w:sz w:val="22"/>
          <w:szCs w:val="22"/>
        </w:rPr>
        <w:t xml:space="preserve">wycofać </w:t>
      </w:r>
      <w:r w:rsidR="00677DCB" w:rsidRPr="0054558D">
        <w:rPr>
          <w:sz w:val="22"/>
          <w:szCs w:val="22"/>
        </w:rPr>
        <w:t>złożoną</w:t>
      </w:r>
      <w:r w:rsidR="00391BD3" w:rsidRPr="0054558D">
        <w:rPr>
          <w:sz w:val="22"/>
          <w:szCs w:val="22"/>
        </w:rPr>
        <w:t xml:space="preserve"> przez siebie </w:t>
      </w:r>
      <w:r w:rsidRPr="0054558D">
        <w:rPr>
          <w:sz w:val="22"/>
          <w:szCs w:val="22"/>
        </w:rPr>
        <w:t>ofert</w:t>
      </w:r>
      <w:r w:rsidR="00391BD3" w:rsidRPr="0054558D">
        <w:rPr>
          <w:sz w:val="22"/>
          <w:szCs w:val="22"/>
        </w:rPr>
        <w:t>ę przed terminem upływu jej składania.</w:t>
      </w:r>
    </w:p>
    <w:p w14:paraId="240DC1CF" w14:textId="77777777" w:rsidR="00391BD3" w:rsidRPr="0054558D" w:rsidRDefault="00391BD3" w:rsidP="00391BD3">
      <w:r w:rsidRPr="0054558D">
        <w:t xml:space="preserve">8. Miejsce i termin otwarcia </w:t>
      </w:r>
      <w:r w:rsidR="00F44B04" w:rsidRPr="0054558D">
        <w:t>ofert</w:t>
      </w:r>
      <w:r w:rsidRPr="0054558D">
        <w:t>:</w:t>
      </w:r>
    </w:p>
    <w:p w14:paraId="3ED0FA77" w14:textId="77777777" w:rsidR="00391BD3" w:rsidRPr="0054558D" w:rsidRDefault="00391BD3" w:rsidP="00391BD3">
      <w:r w:rsidRPr="0054558D">
        <w:t xml:space="preserve">Otwarcie </w:t>
      </w:r>
      <w:r w:rsidR="00677DCB" w:rsidRPr="0054558D">
        <w:t>złożonych</w:t>
      </w:r>
      <w:r w:rsidRPr="0054558D">
        <w:t xml:space="preserve"> </w:t>
      </w:r>
      <w:r w:rsidR="00F44B04" w:rsidRPr="0054558D">
        <w:t xml:space="preserve">ofert </w:t>
      </w:r>
      <w:r w:rsidRPr="0054558D">
        <w:t>nastąpi w dniu ………………..... o</w:t>
      </w:r>
      <w:r w:rsidR="00F44B04" w:rsidRPr="0054558D">
        <w:t xml:space="preserve"> </w:t>
      </w:r>
      <w:r w:rsidRPr="0054558D">
        <w:t xml:space="preserve">godzinie </w:t>
      </w:r>
      <w:r w:rsidR="00D46B47" w:rsidRPr="0054558D">
        <w:t>.....................</w:t>
      </w:r>
      <w:r w:rsidRPr="0054558D">
        <w:t>…</w:t>
      </w:r>
      <w:r w:rsidR="00F44B04" w:rsidRPr="0054558D">
        <w:t>..........</w:t>
      </w:r>
      <w:r w:rsidRPr="0054558D">
        <w:t xml:space="preserve"> </w:t>
      </w:r>
      <w:r w:rsidR="00F44B04" w:rsidRPr="0054558D">
        <w:br/>
      </w:r>
      <w:r w:rsidRPr="0054558D">
        <w:t xml:space="preserve">w </w:t>
      </w:r>
      <w:r w:rsidR="00677DCB" w:rsidRPr="0054558D">
        <w:t>.......................................................................................................................</w:t>
      </w:r>
      <w:r w:rsidR="00D46B47" w:rsidRPr="0054558D">
        <w:t>..........................</w:t>
      </w:r>
    </w:p>
    <w:p w14:paraId="72258005" w14:textId="77777777" w:rsidR="00323626" w:rsidRPr="0054558D" w:rsidRDefault="00090509" w:rsidP="004D757C">
      <w:pPr>
        <w:jc w:val="both"/>
        <w:rPr>
          <w:sz w:val="22"/>
          <w:szCs w:val="22"/>
        </w:rPr>
      </w:pPr>
      <w:r w:rsidRPr="0054558D">
        <w:rPr>
          <w:sz w:val="22"/>
          <w:szCs w:val="22"/>
        </w:rPr>
        <w:t xml:space="preserve">- otwarcie ofert jest jawne, z możliwością udziału przedstawicieli oferentów, którzy złożyli oferty </w:t>
      </w:r>
      <w:r w:rsidR="004D757C" w:rsidRPr="0054558D">
        <w:rPr>
          <w:sz w:val="22"/>
          <w:szCs w:val="22"/>
        </w:rPr>
        <w:br/>
      </w:r>
      <w:r w:rsidRPr="0054558D">
        <w:rPr>
          <w:sz w:val="22"/>
          <w:szCs w:val="22"/>
        </w:rPr>
        <w:t xml:space="preserve">w konkursie. </w:t>
      </w:r>
      <w:r w:rsidR="00323626" w:rsidRPr="0054558D">
        <w:rPr>
          <w:sz w:val="22"/>
          <w:szCs w:val="22"/>
        </w:rPr>
        <w:t>Podczas otwarcia ofert Zamawiający poda ogólna kwotę brutto, jaką zamierza przeznaczyć na wykonanie zamówienia. Podczas otwarcia ofert podawane są do publicznej wiadomości: nazwa oferenta, adres oferenta, oferowaną kwotę brutto za wykonanie zamówienia, termin wykonania zamówienia oraz warunki gwarancji podane w ofercie.</w:t>
      </w:r>
      <w:r w:rsidR="007E7F26" w:rsidRPr="0054558D">
        <w:rPr>
          <w:sz w:val="22"/>
          <w:szCs w:val="22"/>
        </w:rPr>
        <w:t xml:space="preserve"> </w:t>
      </w:r>
      <w:r w:rsidR="00323626" w:rsidRPr="0054558D">
        <w:rPr>
          <w:sz w:val="22"/>
          <w:szCs w:val="22"/>
        </w:rPr>
        <w:t>Zamawiający może unieważnić</w:t>
      </w:r>
      <w:r w:rsidR="007E7F26" w:rsidRPr="0054558D">
        <w:rPr>
          <w:sz w:val="22"/>
          <w:szCs w:val="22"/>
        </w:rPr>
        <w:t xml:space="preserve"> przeprowadzaną </w:t>
      </w:r>
      <w:r w:rsidR="005D76C2" w:rsidRPr="0054558D">
        <w:rPr>
          <w:sz w:val="22"/>
          <w:szCs w:val="22"/>
        </w:rPr>
        <w:t>procedurę, jeżeli</w:t>
      </w:r>
      <w:r w:rsidR="007E7F26" w:rsidRPr="0054558D">
        <w:rPr>
          <w:sz w:val="22"/>
          <w:szCs w:val="22"/>
        </w:rPr>
        <w:t xml:space="preserve"> zaproponowane przez oferentów kwoty ofertowe przekraczają </w:t>
      </w:r>
      <w:r w:rsidR="005D76C2" w:rsidRPr="0054558D">
        <w:rPr>
          <w:sz w:val="22"/>
          <w:szCs w:val="22"/>
        </w:rPr>
        <w:t>kwotę, jaką</w:t>
      </w:r>
      <w:r w:rsidR="007E7F26" w:rsidRPr="0054558D">
        <w:rPr>
          <w:sz w:val="22"/>
          <w:szCs w:val="22"/>
        </w:rPr>
        <w:t xml:space="preserve"> Zamawiający zamierza przeznaczyć na wykonanie zamówienia.</w:t>
      </w:r>
    </w:p>
    <w:p w14:paraId="23AD2306" w14:textId="77777777" w:rsidR="00391BD3" w:rsidRPr="0054558D" w:rsidRDefault="00D11133" w:rsidP="00391BD3">
      <w:r w:rsidRPr="0054558D">
        <w:t>9. Osobą</w:t>
      </w:r>
      <w:r w:rsidR="00391BD3" w:rsidRPr="0054558D">
        <w:t xml:space="preserve"> uprawnion</w:t>
      </w:r>
      <w:r w:rsidRPr="0054558D">
        <w:t>ą</w:t>
      </w:r>
      <w:r w:rsidR="00391BD3" w:rsidRPr="0054558D">
        <w:t xml:space="preserve"> do kontaktów z wykonawcami z ramienia </w:t>
      </w:r>
      <w:r w:rsidRPr="0054558D">
        <w:t>Z</w:t>
      </w:r>
      <w:r w:rsidR="00391BD3" w:rsidRPr="0054558D">
        <w:t>amawiającego</w:t>
      </w:r>
      <w:r w:rsidRPr="0054558D">
        <w:t xml:space="preserve"> </w:t>
      </w:r>
      <w:r w:rsidR="00391BD3" w:rsidRPr="0054558D">
        <w:t>jest:</w:t>
      </w:r>
    </w:p>
    <w:p w14:paraId="4425638A" w14:textId="77777777" w:rsidR="00391BD3" w:rsidRPr="0054558D" w:rsidRDefault="00391BD3" w:rsidP="00391BD3">
      <w:r w:rsidRPr="0054558D">
        <w:t>……………………………</w:t>
      </w:r>
      <w:r w:rsidR="00F44B04" w:rsidRPr="0054558D">
        <w:t>......................................</w:t>
      </w:r>
      <w:r w:rsidRPr="0054558D">
        <w:t>…….., tel. …</w:t>
      </w:r>
      <w:r w:rsidR="00F44B04" w:rsidRPr="0054558D">
        <w:t>...............................</w:t>
      </w:r>
      <w:r w:rsidRPr="0054558D">
        <w:t>..</w:t>
      </w:r>
      <w:r w:rsidR="00D46B47" w:rsidRPr="0054558D">
        <w:t>............</w:t>
      </w:r>
    </w:p>
    <w:p w14:paraId="69686E1C" w14:textId="77777777" w:rsidR="00391BD3" w:rsidRPr="0054558D" w:rsidRDefault="00391BD3" w:rsidP="00391BD3">
      <w:r w:rsidRPr="0054558D">
        <w:t>fax ………………e-mail …</w:t>
      </w:r>
      <w:r w:rsidR="00F44B04" w:rsidRPr="0054558D">
        <w:t>...........................................................</w:t>
      </w:r>
      <w:r w:rsidRPr="0054558D">
        <w:t>…</w:t>
      </w:r>
      <w:r w:rsidR="00F44B04" w:rsidRPr="0054558D">
        <w:t>...................</w:t>
      </w:r>
      <w:r w:rsidRPr="0054558D">
        <w:t>……..</w:t>
      </w:r>
      <w:r w:rsidR="00D46B47" w:rsidRPr="0054558D">
        <w:t>............</w:t>
      </w:r>
    </w:p>
    <w:p w14:paraId="6655253A" w14:textId="77777777" w:rsidR="00391BD3" w:rsidRPr="0054558D" w:rsidRDefault="00391BD3" w:rsidP="00391BD3">
      <w:r w:rsidRPr="0054558D">
        <w:t>10. Informacje dotyczące zawierania umowy:</w:t>
      </w:r>
    </w:p>
    <w:p w14:paraId="6B8201FA" w14:textId="77777777" w:rsidR="005D76C2" w:rsidRPr="0054558D" w:rsidRDefault="00391BD3">
      <w:r w:rsidRPr="0054558D">
        <w:t xml:space="preserve">W terminie do 7 dni od daty powiadomienia o wyborze </w:t>
      </w:r>
      <w:r w:rsidR="00F44B04" w:rsidRPr="0054558D">
        <w:t>oferty</w:t>
      </w:r>
      <w:r w:rsidR="00D11133" w:rsidRPr="0054558D">
        <w:t>,</w:t>
      </w:r>
      <w:r w:rsidRPr="0054558D">
        <w:t xml:space="preserve"> wybrany</w:t>
      </w:r>
      <w:r w:rsidR="00D11133" w:rsidRPr="0054558D">
        <w:t xml:space="preserve"> oferent</w:t>
      </w:r>
      <w:r w:rsidRPr="0054558D">
        <w:t xml:space="preserve"> </w:t>
      </w:r>
      <w:r w:rsidR="00D11133" w:rsidRPr="0054558D">
        <w:t xml:space="preserve">obowiązany jest </w:t>
      </w:r>
      <w:r w:rsidRPr="0054558D">
        <w:t xml:space="preserve">podpisać umowę </w:t>
      </w:r>
      <w:r w:rsidR="00C11068" w:rsidRPr="0054558D">
        <w:t>z Zamawiającym</w:t>
      </w:r>
      <w:r w:rsidRPr="0054558D">
        <w:t>. Umowa musi</w:t>
      </w:r>
      <w:r w:rsidR="00C11068" w:rsidRPr="0054558D">
        <w:t xml:space="preserve"> </w:t>
      </w:r>
      <w:r w:rsidRPr="0054558D">
        <w:t xml:space="preserve">zawierać wszystkie postanowienia </w:t>
      </w:r>
      <w:r w:rsidR="00677DCB" w:rsidRPr="0054558D">
        <w:t>złożonej</w:t>
      </w:r>
      <w:r w:rsidRPr="0054558D">
        <w:t xml:space="preserve"> </w:t>
      </w:r>
      <w:r w:rsidR="00677DCB" w:rsidRPr="0054558D">
        <w:t>oferty</w:t>
      </w:r>
      <w:r w:rsidRPr="0054558D">
        <w:t>.</w:t>
      </w:r>
    </w:p>
    <w:p w14:paraId="7592C0D7" w14:textId="77777777" w:rsidR="005D76C2" w:rsidRPr="0054558D" w:rsidRDefault="005D76C2" w:rsidP="005D76C2"/>
    <w:p w14:paraId="19FCDD09" w14:textId="77777777" w:rsidR="00A1108D" w:rsidRPr="0054558D" w:rsidRDefault="005D76C2" w:rsidP="005D76C2">
      <w:pPr>
        <w:jc w:val="right"/>
      </w:pPr>
      <w:r w:rsidRPr="0054558D">
        <w:t>...........................................</w:t>
      </w:r>
    </w:p>
    <w:p w14:paraId="14B86F86" w14:textId="77777777" w:rsidR="005D76C2" w:rsidRPr="0054558D" w:rsidRDefault="005D76C2" w:rsidP="005D76C2">
      <w:pPr>
        <w:jc w:val="right"/>
        <w:rPr>
          <w:sz w:val="20"/>
          <w:szCs w:val="20"/>
        </w:rPr>
      </w:pPr>
      <w:r w:rsidRPr="0054558D">
        <w:rPr>
          <w:sz w:val="20"/>
          <w:szCs w:val="20"/>
        </w:rPr>
        <w:t xml:space="preserve">/data i podpis </w:t>
      </w:r>
      <w:r w:rsidR="00026714" w:rsidRPr="0054558D">
        <w:rPr>
          <w:sz w:val="20"/>
          <w:szCs w:val="20"/>
        </w:rPr>
        <w:t>Z</w:t>
      </w:r>
      <w:r w:rsidRPr="0054558D">
        <w:rPr>
          <w:sz w:val="20"/>
          <w:szCs w:val="20"/>
        </w:rPr>
        <w:t>amawiającego/</w:t>
      </w:r>
    </w:p>
    <w:sectPr w:rsidR="005D76C2" w:rsidRPr="0054558D" w:rsidSect="007E7F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1479F"/>
    <w:rsid w:val="00026714"/>
    <w:rsid w:val="0004375A"/>
    <w:rsid w:val="00046D6D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0509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82182"/>
    <w:rsid w:val="00184DC0"/>
    <w:rsid w:val="00184F8C"/>
    <w:rsid w:val="00185210"/>
    <w:rsid w:val="0019155D"/>
    <w:rsid w:val="00197FCD"/>
    <w:rsid w:val="001A3E24"/>
    <w:rsid w:val="001A4A6C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311CF2"/>
    <w:rsid w:val="003148B6"/>
    <w:rsid w:val="003209B5"/>
    <w:rsid w:val="00321D49"/>
    <w:rsid w:val="00322DD1"/>
    <w:rsid w:val="00323626"/>
    <w:rsid w:val="00330B2B"/>
    <w:rsid w:val="00332532"/>
    <w:rsid w:val="00351899"/>
    <w:rsid w:val="00355A05"/>
    <w:rsid w:val="00357050"/>
    <w:rsid w:val="003601C4"/>
    <w:rsid w:val="00364426"/>
    <w:rsid w:val="00367A5E"/>
    <w:rsid w:val="003727DB"/>
    <w:rsid w:val="00372ECB"/>
    <w:rsid w:val="00386319"/>
    <w:rsid w:val="00391BD3"/>
    <w:rsid w:val="0039419E"/>
    <w:rsid w:val="00394321"/>
    <w:rsid w:val="003A48D4"/>
    <w:rsid w:val="003B0350"/>
    <w:rsid w:val="003B2238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16E1D"/>
    <w:rsid w:val="00425948"/>
    <w:rsid w:val="00431CF2"/>
    <w:rsid w:val="00432260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B272F"/>
    <w:rsid w:val="004C574F"/>
    <w:rsid w:val="004C69BE"/>
    <w:rsid w:val="004D147F"/>
    <w:rsid w:val="004D15C8"/>
    <w:rsid w:val="004D26D5"/>
    <w:rsid w:val="004D757C"/>
    <w:rsid w:val="004F7C04"/>
    <w:rsid w:val="0050619A"/>
    <w:rsid w:val="005118DE"/>
    <w:rsid w:val="00520A28"/>
    <w:rsid w:val="00526792"/>
    <w:rsid w:val="00535FAE"/>
    <w:rsid w:val="005361F7"/>
    <w:rsid w:val="005446A6"/>
    <w:rsid w:val="0054558D"/>
    <w:rsid w:val="00554947"/>
    <w:rsid w:val="0055557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D76C2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263AA"/>
    <w:rsid w:val="00636786"/>
    <w:rsid w:val="00636821"/>
    <w:rsid w:val="00636C62"/>
    <w:rsid w:val="00637E1C"/>
    <w:rsid w:val="00651690"/>
    <w:rsid w:val="00657E7E"/>
    <w:rsid w:val="0066196A"/>
    <w:rsid w:val="00676862"/>
    <w:rsid w:val="00677DCB"/>
    <w:rsid w:val="00691A00"/>
    <w:rsid w:val="006930C0"/>
    <w:rsid w:val="006A1295"/>
    <w:rsid w:val="006A14A3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17783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569BB"/>
    <w:rsid w:val="00764370"/>
    <w:rsid w:val="00765531"/>
    <w:rsid w:val="00786AED"/>
    <w:rsid w:val="00787D48"/>
    <w:rsid w:val="007A5A91"/>
    <w:rsid w:val="007B1D98"/>
    <w:rsid w:val="007B3A99"/>
    <w:rsid w:val="007B60B7"/>
    <w:rsid w:val="007B6216"/>
    <w:rsid w:val="007C59C5"/>
    <w:rsid w:val="007D0819"/>
    <w:rsid w:val="007E2134"/>
    <w:rsid w:val="007E7F26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904907"/>
    <w:rsid w:val="009050E6"/>
    <w:rsid w:val="0090577C"/>
    <w:rsid w:val="00911CCE"/>
    <w:rsid w:val="0091297F"/>
    <w:rsid w:val="00912B02"/>
    <w:rsid w:val="00923556"/>
    <w:rsid w:val="0093552F"/>
    <w:rsid w:val="00936875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B221E"/>
    <w:rsid w:val="009C17CB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0E4B"/>
    <w:rsid w:val="00B079D9"/>
    <w:rsid w:val="00B10271"/>
    <w:rsid w:val="00B17CCB"/>
    <w:rsid w:val="00B22F69"/>
    <w:rsid w:val="00B26BDC"/>
    <w:rsid w:val="00B34D92"/>
    <w:rsid w:val="00B42CD3"/>
    <w:rsid w:val="00B43010"/>
    <w:rsid w:val="00B4325F"/>
    <w:rsid w:val="00B537AF"/>
    <w:rsid w:val="00B53F71"/>
    <w:rsid w:val="00B773F3"/>
    <w:rsid w:val="00B8127C"/>
    <w:rsid w:val="00B849EE"/>
    <w:rsid w:val="00B97B17"/>
    <w:rsid w:val="00B97FAA"/>
    <w:rsid w:val="00BA1588"/>
    <w:rsid w:val="00BA15AA"/>
    <w:rsid w:val="00BB0719"/>
    <w:rsid w:val="00BB1DB1"/>
    <w:rsid w:val="00BB6B84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06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1F56"/>
    <w:rsid w:val="00C7415B"/>
    <w:rsid w:val="00C83D3D"/>
    <w:rsid w:val="00CA0280"/>
    <w:rsid w:val="00CA43BC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11133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46B47"/>
    <w:rsid w:val="00D55BC7"/>
    <w:rsid w:val="00D67DC9"/>
    <w:rsid w:val="00D67FC7"/>
    <w:rsid w:val="00D70AE9"/>
    <w:rsid w:val="00D801DD"/>
    <w:rsid w:val="00D81DDB"/>
    <w:rsid w:val="00D8376C"/>
    <w:rsid w:val="00D872AC"/>
    <w:rsid w:val="00D94AD8"/>
    <w:rsid w:val="00D95337"/>
    <w:rsid w:val="00DA1286"/>
    <w:rsid w:val="00DA2B85"/>
    <w:rsid w:val="00DA352F"/>
    <w:rsid w:val="00DA73CB"/>
    <w:rsid w:val="00DB0DC7"/>
    <w:rsid w:val="00DB312E"/>
    <w:rsid w:val="00DB68B6"/>
    <w:rsid w:val="00DC4983"/>
    <w:rsid w:val="00DD3FEF"/>
    <w:rsid w:val="00DD5350"/>
    <w:rsid w:val="00DD6CF5"/>
    <w:rsid w:val="00DE2412"/>
    <w:rsid w:val="00DE40DA"/>
    <w:rsid w:val="00DF0388"/>
    <w:rsid w:val="00DF2922"/>
    <w:rsid w:val="00DF31B3"/>
    <w:rsid w:val="00DF7689"/>
    <w:rsid w:val="00E05F58"/>
    <w:rsid w:val="00E11D8E"/>
    <w:rsid w:val="00E12F95"/>
    <w:rsid w:val="00E16DAD"/>
    <w:rsid w:val="00E17B57"/>
    <w:rsid w:val="00E26885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2E4C"/>
    <w:rsid w:val="00EB3BBB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4B04"/>
    <w:rsid w:val="00F45C1F"/>
    <w:rsid w:val="00F4788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A0250"/>
    <w:rsid w:val="00FB743C"/>
    <w:rsid w:val="00FC1653"/>
    <w:rsid w:val="00FC1A5C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2D3B"/>
  <w15:chartTrackingRefBased/>
  <w15:docId w15:val="{2CC1FCCB-CB0A-47DC-8892-E6B70F9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D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Magdalena Miszczyk</cp:lastModifiedBy>
  <cp:revision>2</cp:revision>
  <cp:lastPrinted>2020-05-06T07:11:00Z</cp:lastPrinted>
  <dcterms:created xsi:type="dcterms:W3CDTF">2020-05-07T08:48:00Z</dcterms:created>
  <dcterms:modified xsi:type="dcterms:W3CDTF">2020-05-07T08:48:00Z</dcterms:modified>
</cp:coreProperties>
</file>